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1ABD7" w14:textId="77777777" w:rsidR="001F7999" w:rsidRDefault="001F7999" w:rsidP="007805C9"/>
    <w:p w14:paraId="257A136D" w14:textId="77777777" w:rsidR="001F7999" w:rsidRDefault="001F7999" w:rsidP="007805C9"/>
    <w:p w14:paraId="5747F88A" w14:textId="77777777" w:rsidR="001F7999" w:rsidRDefault="001F7999" w:rsidP="007805C9"/>
    <w:p w14:paraId="4F6C4415" w14:textId="77777777" w:rsidR="003A2365" w:rsidRDefault="003A2365" w:rsidP="007805C9"/>
    <w:p w14:paraId="077CC42E" w14:textId="77777777" w:rsidR="003A2365" w:rsidRDefault="003A2365" w:rsidP="007805C9"/>
    <w:p w14:paraId="7F16ABF5" w14:textId="77777777" w:rsidR="001F7999" w:rsidRDefault="001F7999" w:rsidP="007805C9"/>
    <w:p w14:paraId="23CFD070" w14:textId="77777777" w:rsidR="001F7999" w:rsidRDefault="001F7999" w:rsidP="007805C9"/>
    <w:p w14:paraId="07A72B92" w14:textId="4CC82724" w:rsidR="001F7999" w:rsidRPr="005F7F8B" w:rsidRDefault="005F7F8B" w:rsidP="007805C9">
      <w:pPr>
        <w:rPr>
          <w:b/>
        </w:rPr>
      </w:pPr>
      <w:r w:rsidRPr="005F7F8B">
        <w:rPr>
          <w:b/>
        </w:rPr>
        <w:t>To Laugh Often and Love Much</w:t>
      </w:r>
      <w:r w:rsidR="006009E6">
        <w:rPr>
          <w:b/>
        </w:rPr>
        <w:t xml:space="preserve"> </w:t>
      </w:r>
      <w:r w:rsidR="006009E6" w:rsidRPr="006009E6">
        <w:t>(Ralph Waldo Emerson)</w:t>
      </w:r>
    </w:p>
    <w:p w14:paraId="333F37C9" w14:textId="77777777" w:rsidR="001F7999" w:rsidRPr="006009E6" w:rsidRDefault="001F7999" w:rsidP="007805C9">
      <w:pPr>
        <w:rPr>
          <w:rFonts w:ascii="Times" w:hAnsi="Times"/>
        </w:rPr>
      </w:pPr>
    </w:p>
    <w:p w14:paraId="5842BDF0" w14:textId="77777777" w:rsidR="005F7F8B" w:rsidRPr="006009E6" w:rsidRDefault="005F7F8B" w:rsidP="007805C9">
      <w:pPr>
        <w:rPr>
          <w:rFonts w:ascii="Times" w:hAnsi="Times"/>
        </w:rPr>
      </w:pPr>
      <w:r w:rsidRPr="006009E6">
        <w:rPr>
          <w:rFonts w:ascii="Times" w:hAnsi="Times"/>
        </w:rPr>
        <w:t xml:space="preserve">To laugh often and love much; </w:t>
      </w:r>
    </w:p>
    <w:p w14:paraId="1B4BF942" w14:textId="3B136B61" w:rsidR="001F7999" w:rsidRPr="006009E6" w:rsidRDefault="005F7F8B" w:rsidP="007805C9">
      <w:pPr>
        <w:rPr>
          <w:rFonts w:ascii="Times" w:hAnsi="Times"/>
        </w:rPr>
      </w:pPr>
      <w:r w:rsidRPr="006009E6">
        <w:rPr>
          <w:rFonts w:ascii="Times" w:hAnsi="Times"/>
        </w:rPr>
        <w:t>To win the respect of intelligent people and the affection of children;</w:t>
      </w:r>
    </w:p>
    <w:p w14:paraId="529F0F1B" w14:textId="2FACA338" w:rsidR="005F7F8B" w:rsidRPr="006009E6" w:rsidRDefault="005F7F8B" w:rsidP="007805C9">
      <w:pPr>
        <w:rPr>
          <w:rFonts w:ascii="Times" w:hAnsi="Times"/>
        </w:rPr>
      </w:pPr>
      <w:r w:rsidRPr="006009E6">
        <w:rPr>
          <w:rFonts w:ascii="Times" w:hAnsi="Times"/>
        </w:rPr>
        <w:t xml:space="preserve">To earn the appreciation of honest critics and endure the betrayal of false friends; </w:t>
      </w:r>
    </w:p>
    <w:p w14:paraId="4CA60748" w14:textId="67D1632A" w:rsidR="001F7999" w:rsidRPr="006009E6" w:rsidRDefault="005F7F8B" w:rsidP="007805C9">
      <w:pPr>
        <w:rPr>
          <w:rFonts w:ascii="Times" w:hAnsi="Times"/>
        </w:rPr>
      </w:pPr>
      <w:r w:rsidRPr="006009E6">
        <w:rPr>
          <w:rFonts w:ascii="Times" w:hAnsi="Times"/>
        </w:rPr>
        <w:t>To appreciate beauty, to find the best in others;</w:t>
      </w:r>
    </w:p>
    <w:p w14:paraId="348B8746" w14:textId="0CFE6F44" w:rsidR="005F7F8B" w:rsidRPr="006009E6" w:rsidRDefault="005F7F8B" w:rsidP="007805C9">
      <w:pPr>
        <w:rPr>
          <w:rFonts w:ascii="Times" w:hAnsi="Times"/>
        </w:rPr>
      </w:pPr>
      <w:r w:rsidRPr="006009E6">
        <w:rPr>
          <w:rFonts w:ascii="Times" w:hAnsi="Times"/>
        </w:rPr>
        <w:t>To leave the world a bit better, whether by a healthy child, a garden patch, or a redeemed social condition;</w:t>
      </w:r>
    </w:p>
    <w:p w14:paraId="66D6412F" w14:textId="53796475" w:rsidR="005F7F8B" w:rsidRPr="006009E6" w:rsidRDefault="005F7F8B" w:rsidP="007805C9">
      <w:pPr>
        <w:rPr>
          <w:rFonts w:ascii="Times" w:hAnsi="Times"/>
        </w:rPr>
      </w:pPr>
      <w:r w:rsidRPr="006009E6">
        <w:rPr>
          <w:rFonts w:ascii="Times" w:hAnsi="Times"/>
        </w:rPr>
        <w:t xml:space="preserve">To know even one life has breathed easier because you have lived.  </w:t>
      </w:r>
    </w:p>
    <w:p w14:paraId="547CD161" w14:textId="730FBDC2" w:rsidR="005F7F8B" w:rsidRPr="006009E6" w:rsidRDefault="005F7F8B" w:rsidP="007805C9">
      <w:pPr>
        <w:rPr>
          <w:rFonts w:ascii="Times" w:hAnsi="Times"/>
        </w:rPr>
      </w:pPr>
      <w:r w:rsidRPr="006009E6">
        <w:rPr>
          <w:rFonts w:ascii="Times" w:hAnsi="Times"/>
        </w:rPr>
        <w:t>This is to have succeeded.</w:t>
      </w:r>
    </w:p>
    <w:p w14:paraId="187238BD" w14:textId="77777777" w:rsidR="001F7999" w:rsidRDefault="001F7999" w:rsidP="007805C9"/>
    <w:p w14:paraId="24393EB0" w14:textId="6F28D029" w:rsidR="00EA27AF" w:rsidRDefault="00EA27AF" w:rsidP="007805C9"/>
    <w:p w14:paraId="4326AFF7" w14:textId="77777777" w:rsidR="00EA27AF" w:rsidRDefault="00EA27AF" w:rsidP="007805C9"/>
    <w:p w14:paraId="70F76D7E" w14:textId="77777777" w:rsidR="001F7999" w:rsidRDefault="001F7999" w:rsidP="007805C9"/>
    <w:p w14:paraId="2B8583B9" w14:textId="0BC6A6F0" w:rsidR="001F7999" w:rsidRPr="006009E6" w:rsidRDefault="006009E6" w:rsidP="007805C9">
      <w:pPr>
        <w:rPr>
          <w:rFonts w:ascii="Times" w:hAnsi="Times"/>
        </w:rPr>
      </w:pPr>
      <w:r w:rsidRPr="006009E6">
        <w:rPr>
          <w:rFonts w:ascii="Times" w:eastAsia="Times New Roman" w:hAnsi="Times" w:cs="Arial"/>
          <w:b/>
          <w:color w:val="616161"/>
        </w:rPr>
        <w:t>Psalm 23</w:t>
      </w:r>
      <w:r w:rsidRPr="006009E6">
        <w:rPr>
          <w:rFonts w:ascii="Times" w:eastAsia="Times New Roman" w:hAnsi="Times" w:cs="Arial"/>
          <w:color w:val="616161"/>
        </w:rPr>
        <w:t xml:space="preserve"> (New International Version)</w:t>
      </w:r>
    </w:p>
    <w:p w14:paraId="244951AC" w14:textId="7894AC1E" w:rsidR="006009E6" w:rsidRPr="006009E6" w:rsidRDefault="006009E6" w:rsidP="006009E6">
      <w:pPr>
        <w:pStyle w:val="line"/>
        <w:rPr>
          <w:rFonts w:cs="Times New Roman"/>
          <w:sz w:val="24"/>
          <w:szCs w:val="24"/>
        </w:rPr>
      </w:pPr>
      <w:r w:rsidRPr="006009E6">
        <w:rPr>
          <w:rStyle w:val="text"/>
          <w:rFonts w:cs="Times New Roman"/>
          <w:sz w:val="24"/>
          <w:szCs w:val="24"/>
        </w:rPr>
        <w:t xml:space="preserve">The </w:t>
      </w:r>
      <w:r w:rsidRPr="006009E6">
        <w:rPr>
          <w:rStyle w:val="small-caps"/>
          <w:rFonts w:cs="Times New Roman"/>
          <w:smallCaps/>
          <w:sz w:val="24"/>
          <w:szCs w:val="24"/>
        </w:rPr>
        <w:t>Lord</w:t>
      </w:r>
      <w:r w:rsidRPr="006009E6">
        <w:rPr>
          <w:rStyle w:val="text"/>
          <w:rFonts w:cs="Times New Roman"/>
          <w:sz w:val="24"/>
          <w:szCs w:val="24"/>
        </w:rPr>
        <w:t xml:space="preserve"> is my shepherd, I lack nothing.</w:t>
      </w:r>
      <w:r w:rsidRPr="006009E6">
        <w:rPr>
          <w:rFonts w:cs="Times New Roman"/>
          <w:sz w:val="24"/>
          <w:szCs w:val="24"/>
        </w:rPr>
        <w:br/>
      </w:r>
      <w:r w:rsidRPr="006009E6">
        <w:rPr>
          <w:rStyle w:val="text"/>
          <w:rFonts w:cs="Times New Roman"/>
          <w:sz w:val="24"/>
          <w:szCs w:val="24"/>
        </w:rPr>
        <w:t>He makes me lie down in green pastures,</w:t>
      </w:r>
      <w:r w:rsidR="000331CC">
        <w:rPr>
          <w:rStyle w:val="text"/>
          <w:rFonts w:cs="Times New Roman"/>
          <w:sz w:val="24"/>
          <w:szCs w:val="24"/>
        </w:rPr>
        <w:t xml:space="preserve"> </w:t>
      </w:r>
      <w:r w:rsidRPr="006009E6">
        <w:rPr>
          <w:rStyle w:val="text"/>
          <w:rFonts w:cs="Times New Roman"/>
          <w:sz w:val="24"/>
          <w:szCs w:val="24"/>
        </w:rPr>
        <w:t>he leads me beside quiet waters,</w:t>
      </w:r>
      <w:r w:rsidRPr="006009E6">
        <w:rPr>
          <w:rFonts w:cs="Times New Roman"/>
          <w:sz w:val="24"/>
          <w:szCs w:val="24"/>
        </w:rPr>
        <w:br/>
      </w:r>
      <w:r w:rsidR="000331CC">
        <w:rPr>
          <w:rStyle w:val="text"/>
          <w:rFonts w:cs="Times New Roman"/>
          <w:sz w:val="24"/>
          <w:szCs w:val="24"/>
        </w:rPr>
        <w:t xml:space="preserve">  </w:t>
      </w:r>
      <w:proofErr w:type="gramStart"/>
      <w:r w:rsidRPr="006009E6">
        <w:rPr>
          <w:rStyle w:val="text"/>
          <w:rFonts w:cs="Times New Roman"/>
          <w:sz w:val="24"/>
          <w:szCs w:val="24"/>
        </w:rPr>
        <w:t>he</w:t>
      </w:r>
      <w:proofErr w:type="gramEnd"/>
      <w:r w:rsidRPr="006009E6">
        <w:rPr>
          <w:rStyle w:val="text"/>
          <w:rFonts w:cs="Times New Roman"/>
          <w:sz w:val="24"/>
          <w:szCs w:val="24"/>
        </w:rPr>
        <w:t xml:space="preserve"> refreshes my soul.</w:t>
      </w:r>
      <w:r w:rsidRPr="006009E6">
        <w:rPr>
          <w:rFonts w:cs="Times New Roman"/>
          <w:sz w:val="24"/>
          <w:szCs w:val="24"/>
        </w:rPr>
        <w:br/>
      </w:r>
      <w:r w:rsidRPr="006009E6">
        <w:rPr>
          <w:rStyle w:val="text"/>
          <w:rFonts w:cs="Times New Roman"/>
          <w:sz w:val="24"/>
          <w:szCs w:val="24"/>
        </w:rPr>
        <w:t>He guides me along the right paths</w:t>
      </w:r>
      <w:r w:rsidR="000331CC">
        <w:rPr>
          <w:rFonts w:cs="Times New Roman"/>
          <w:sz w:val="24"/>
          <w:szCs w:val="24"/>
        </w:rPr>
        <w:t xml:space="preserve"> </w:t>
      </w:r>
      <w:r w:rsidRPr="006009E6">
        <w:rPr>
          <w:rStyle w:val="text"/>
          <w:rFonts w:cs="Times New Roman"/>
          <w:sz w:val="24"/>
          <w:szCs w:val="24"/>
        </w:rPr>
        <w:t>for his name’s sake.</w:t>
      </w:r>
      <w:r w:rsidRPr="006009E6">
        <w:rPr>
          <w:rFonts w:cs="Times New Roman"/>
          <w:sz w:val="24"/>
          <w:szCs w:val="24"/>
        </w:rPr>
        <w:br/>
      </w:r>
      <w:r w:rsidRPr="006009E6">
        <w:rPr>
          <w:rStyle w:val="text"/>
          <w:rFonts w:cs="Times New Roman"/>
          <w:sz w:val="24"/>
          <w:szCs w:val="24"/>
        </w:rPr>
        <w:t>Even though I walk</w:t>
      </w:r>
      <w:r w:rsidR="000331CC">
        <w:rPr>
          <w:rFonts w:cs="Times New Roman"/>
          <w:sz w:val="24"/>
          <w:szCs w:val="24"/>
        </w:rPr>
        <w:t xml:space="preserve"> </w:t>
      </w:r>
      <w:r w:rsidRPr="006009E6">
        <w:rPr>
          <w:rStyle w:val="text"/>
          <w:rFonts w:cs="Times New Roman"/>
          <w:sz w:val="24"/>
          <w:szCs w:val="24"/>
        </w:rPr>
        <w:t>through the darkest valley,</w:t>
      </w:r>
      <w:r w:rsidRPr="006009E6">
        <w:rPr>
          <w:rFonts w:cs="Times New Roman"/>
          <w:sz w:val="24"/>
          <w:szCs w:val="24"/>
        </w:rPr>
        <w:br/>
      </w:r>
      <w:r w:rsidRPr="006009E6">
        <w:rPr>
          <w:rStyle w:val="text"/>
          <w:rFonts w:cs="Times New Roman"/>
          <w:sz w:val="24"/>
          <w:szCs w:val="24"/>
        </w:rPr>
        <w:t>I will fear no evil,</w:t>
      </w:r>
      <w:r w:rsidR="000331CC">
        <w:rPr>
          <w:rFonts w:cs="Times New Roman"/>
          <w:sz w:val="24"/>
          <w:szCs w:val="24"/>
        </w:rPr>
        <w:t xml:space="preserve"> </w:t>
      </w:r>
      <w:r w:rsidRPr="006009E6">
        <w:rPr>
          <w:rStyle w:val="text"/>
          <w:rFonts w:cs="Times New Roman"/>
          <w:sz w:val="24"/>
          <w:szCs w:val="24"/>
        </w:rPr>
        <w:t>for you are with me;</w:t>
      </w:r>
      <w:r w:rsidR="000331CC">
        <w:rPr>
          <w:rFonts w:cs="Times New Roman"/>
          <w:sz w:val="24"/>
          <w:szCs w:val="24"/>
        </w:rPr>
        <w:t xml:space="preserve"> </w:t>
      </w:r>
      <w:r w:rsidRPr="006009E6">
        <w:rPr>
          <w:rStyle w:val="text"/>
          <w:rFonts w:cs="Times New Roman"/>
          <w:sz w:val="24"/>
          <w:szCs w:val="24"/>
        </w:rPr>
        <w:t>your rod and your staff,</w:t>
      </w:r>
      <w:r w:rsidR="000331CC">
        <w:rPr>
          <w:rFonts w:cs="Times New Roman"/>
          <w:sz w:val="24"/>
          <w:szCs w:val="24"/>
        </w:rPr>
        <w:t xml:space="preserve"> </w:t>
      </w:r>
      <w:r w:rsidRPr="006009E6">
        <w:rPr>
          <w:rStyle w:val="text"/>
          <w:rFonts w:cs="Times New Roman"/>
          <w:sz w:val="24"/>
          <w:szCs w:val="24"/>
        </w:rPr>
        <w:t>they comfort me.</w:t>
      </w:r>
    </w:p>
    <w:p w14:paraId="2BCEF01A" w14:textId="1B100B43" w:rsidR="006009E6" w:rsidRPr="006009E6" w:rsidRDefault="006009E6" w:rsidP="006009E6">
      <w:pPr>
        <w:pStyle w:val="line"/>
        <w:rPr>
          <w:rFonts w:cs="Times New Roman"/>
          <w:sz w:val="24"/>
          <w:szCs w:val="24"/>
        </w:rPr>
      </w:pPr>
      <w:r w:rsidRPr="006009E6">
        <w:rPr>
          <w:rStyle w:val="text"/>
          <w:rFonts w:cs="Times New Roman"/>
          <w:sz w:val="24"/>
          <w:szCs w:val="24"/>
        </w:rPr>
        <w:t>You prepare a table before me</w:t>
      </w:r>
      <w:r w:rsidR="000331CC">
        <w:rPr>
          <w:rFonts w:cs="Times New Roman"/>
          <w:sz w:val="24"/>
          <w:szCs w:val="24"/>
        </w:rPr>
        <w:t xml:space="preserve"> </w:t>
      </w:r>
      <w:r w:rsidRPr="006009E6">
        <w:rPr>
          <w:rStyle w:val="text"/>
          <w:rFonts w:cs="Times New Roman"/>
          <w:sz w:val="24"/>
          <w:szCs w:val="24"/>
        </w:rPr>
        <w:t>in the presence of my enemies.</w:t>
      </w:r>
      <w:r w:rsidRPr="006009E6">
        <w:rPr>
          <w:rFonts w:cs="Times New Roman"/>
          <w:sz w:val="24"/>
          <w:szCs w:val="24"/>
        </w:rPr>
        <w:br/>
      </w:r>
      <w:r w:rsidRPr="006009E6">
        <w:rPr>
          <w:rStyle w:val="text"/>
          <w:rFonts w:cs="Times New Roman"/>
          <w:sz w:val="24"/>
          <w:szCs w:val="24"/>
        </w:rPr>
        <w:t>You anoint my head with oil;</w:t>
      </w:r>
      <w:r w:rsidR="000331CC">
        <w:rPr>
          <w:rFonts w:cs="Times New Roman"/>
          <w:sz w:val="24"/>
          <w:szCs w:val="24"/>
        </w:rPr>
        <w:t xml:space="preserve"> </w:t>
      </w:r>
      <w:r w:rsidRPr="006009E6">
        <w:rPr>
          <w:rStyle w:val="text"/>
          <w:rFonts w:cs="Times New Roman"/>
          <w:sz w:val="24"/>
          <w:szCs w:val="24"/>
        </w:rPr>
        <w:t>my cup overflows.</w:t>
      </w:r>
      <w:r w:rsidRPr="006009E6">
        <w:rPr>
          <w:rFonts w:cs="Times New Roman"/>
          <w:sz w:val="24"/>
          <w:szCs w:val="24"/>
        </w:rPr>
        <w:br/>
      </w:r>
      <w:r w:rsidRPr="006009E6">
        <w:rPr>
          <w:rStyle w:val="text"/>
          <w:rFonts w:cs="Times New Roman"/>
          <w:sz w:val="24"/>
          <w:szCs w:val="24"/>
        </w:rPr>
        <w:t>Surely your goodness and love will follow m</w:t>
      </w:r>
      <w:r w:rsidR="000331CC">
        <w:rPr>
          <w:rStyle w:val="text"/>
          <w:rFonts w:cs="Times New Roman"/>
          <w:sz w:val="24"/>
          <w:szCs w:val="24"/>
        </w:rPr>
        <w:t xml:space="preserve">e </w:t>
      </w:r>
      <w:r w:rsidRPr="006009E6">
        <w:rPr>
          <w:rStyle w:val="text"/>
          <w:rFonts w:cs="Times New Roman"/>
          <w:sz w:val="24"/>
          <w:szCs w:val="24"/>
        </w:rPr>
        <w:t>all the days of my life,</w:t>
      </w:r>
      <w:r w:rsidRPr="006009E6">
        <w:rPr>
          <w:rFonts w:cs="Times New Roman"/>
          <w:sz w:val="24"/>
          <w:szCs w:val="24"/>
        </w:rPr>
        <w:br/>
      </w:r>
      <w:r w:rsidR="000331CC">
        <w:rPr>
          <w:rStyle w:val="text"/>
          <w:rFonts w:cs="Times New Roman"/>
          <w:sz w:val="24"/>
          <w:szCs w:val="24"/>
        </w:rPr>
        <w:t xml:space="preserve">   </w:t>
      </w:r>
      <w:r w:rsidRPr="006009E6">
        <w:rPr>
          <w:rStyle w:val="text"/>
          <w:rFonts w:cs="Times New Roman"/>
          <w:sz w:val="24"/>
          <w:szCs w:val="24"/>
        </w:rPr>
        <w:t xml:space="preserve">and I will dwell in the house of the </w:t>
      </w:r>
      <w:r w:rsidRPr="006009E6">
        <w:rPr>
          <w:rStyle w:val="small-caps"/>
          <w:rFonts w:cs="Times New Roman"/>
          <w:smallCaps/>
          <w:sz w:val="24"/>
          <w:szCs w:val="24"/>
        </w:rPr>
        <w:t>Lord</w:t>
      </w:r>
      <w:r w:rsidR="000331CC">
        <w:rPr>
          <w:rFonts w:cs="Times New Roman"/>
          <w:sz w:val="24"/>
          <w:szCs w:val="24"/>
        </w:rPr>
        <w:t xml:space="preserve"> </w:t>
      </w:r>
      <w:r w:rsidRPr="006009E6">
        <w:rPr>
          <w:rStyle w:val="text"/>
          <w:rFonts w:cs="Times New Roman"/>
          <w:sz w:val="24"/>
          <w:szCs w:val="24"/>
        </w:rPr>
        <w:t>forever.</w:t>
      </w:r>
    </w:p>
    <w:p w14:paraId="12E560B3" w14:textId="77777777" w:rsidR="001F7999" w:rsidRDefault="001F7999" w:rsidP="007805C9"/>
    <w:p w14:paraId="1112335C" w14:textId="793CC4E8" w:rsidR="009D2F3F" w:rsidRPr="007805C9" w:rsidRDefault="009D2F3F" w:rsidP="007805C9">
      <w:bookmarkStart w:id="0" w:name="_GoBack"/>
      <w:bookmarkEnd w:id="0"/>
    </w:p>
    <w:sectPr w:rsidR="009D2F3F" w:rsidRPr="007805C9" w:rsidSect="00C6618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5C9"/>
    <w:rsid w:val="000006AE"/>
    <w:rsid w:val="000201D6"/>
    <w:rsid w:val="000331CC"/>
    <w:rsid w:val="001158AB"/>
    <w:rsid w:val="0012681C"/>
    <w:rsid w:val="00137739"/>
    <w:rsid w:val="00145F96"/>
    <w:rsid w:val="001477AF"/>
    <w:rsid w:val="001A5B26"/>
    <w:rsid w:val="001D5327"/>
    <w:rsid w:val="001E0523"/>
    <w:rsid w:val="001F7999"/>
    <w:rsid w:val="00255FAD"/>
    <w:rsid w:val="002A4095"/>
    <w:rsid w:val="002C614E"/>
    <w:rsid w:val="002D59AB"/>
    <w:rsid w:val="003A2365"/>
    <w:rsid w:val="003F1926"/>
    <w:rsid w:val="00401193"/>
    <w:rsid w:val="004169EF"/>
    <w:rsid w:val="00417CBB"/>
    <w:rsid w:val="0042024D"/>
    <w:rsid w:val="0042224D"/>
    <w:rsid w:val="00427C1B"/>
    <w:rsid w:val="00461528"/>
    <w:rsid w:val="004618E1"/>
    <w:rsid w:val="00496CC7"/>
    <w:rsid w:val="004B38D8"/>
    <w:rsid w:val="004C1709"/>
    <w:rsid w:val="0050629E"/>
    <w:rsid w:val="00513A17"/>
    <w:rsid w:val="00576AED"/>
    <w:rsid w:val="005C49B8"/>
    <w:rsid w:val="005E2569"/>
    <w:rsid w:val="005F7F8B"/>
    <w:rsid w:val="006009E6"/>
    <w:rsid w:val="006071A6"/>
    <w:rsid w:val="006E2439"/>
    <w:rsid w:val="006F3CA6"/>
    <w:rsid w:val="006F6CA5"/>
    <w:rsid w:val="00702D4F"/>
    <w:rsid w:val="0076790A"/>
    <w:rsid w:val="007805C9"/>
    <w:rsid w:val="007A7F59"/>
    <w:rsid w:val="007D7F43"/>
    <w:rsid w:val="007E437B"/>
    <w:rsid w:val="00857EEA"/>
    <w:rsid w:val="00874E5D"/>
    <w:rsid w:val="00877E5D"/>
    <w:rsid w:val="00892F18"/>
    <w:rsid w:val="008B582E"/>
    <w:rsid w:val="008B79A2"/>
    <w:rsid w:val="009071ED"/>
    <w:rsid w:val="00936041"/>
    <w:rsid w:val="00943D63"/>
    <w:rsid w:val="009C305B"/>
    <w:rsid w:val="009C58D8"/>
    <w:rsid w:val="009D2F3F"/>
    <w:rsid w:val="009E6015"/>
    <w:rsid w:val="00A15462"/>
    <w:rsid w:val="00A87AB6"/>
    <w:rsid w:val="00A93D51"/>
    <w:rsid w:val="00AF7F03"/>
    <w:rsid w:val="00B1335F"/>
    <w:rsid w:val="00B418B7"/>
    <w:rsid w:val="00B50114"/>
    <w:rsid w:val="00B60971"/>
    <w:rsid w:val="00B741BD"/>
    <w:rsid w:val="00B92207"/>
    <w:rsid w:val="00BA5D92"/>
    <w:rsid w:val="00C22190"/>
    <w:rsid w:val="00C6618C"/>
    <w:rsid w:val="00CB7A6E"/>
    <w:rsid w:val="00CD02CC"/>
    <w:rsid w:val="00CD12CC"/>
    <w:rsid w:val="00CD4011"/>
    <w:rsid w:val="00D04BE2"/>
    <w:rsid w:val="00D40E3C"/>
    <w:rsid w:val="00D55C7A"/>
    <w:rsid w:val="00DB19D5"/>
    <w:rsid w:val="00DD11FE"/>
    <w:rsid w:val="00E37C26"/>
    <w:rsid w:val="00E86D9A"/>
    <w:rsid w:val="00EA27AF"/>
    <w:rsid w:val="00EB1706"/>
    <w:rsid w:val="00F63FC6"/>
    <w:rsid w:val="00F71B10"/>
    <w:rsid w:val="00F844C7"/>
    <w:rsid w:val="00F934C8"/>
    <w:rsid w:val="00F96879"/>
    <w:rsid w:val="00FA2D25"/>
    <w:rsid w:val="00FB2582"/>
    <w:rsid w:val="00FB473B"/>
    <w:rsid w:val="00FE69C4"/>
    <w:rsid w:val="00FF377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039C73"/>
  <w15:docId w15:val="{E4F58B6F-BEA3-4D9D-AA63-C38AD2DC9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799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line">
    <w:name w:val="line"/>
    <w:basedOn w:val="Normal"/>
    <w:rsid w:val="006009E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ext">
    <w:name w:val="text"/>
    <w:basedOn w:val="DefaultParagraphFont"/>
    <w:rsid w:val="006009E6"/>
  </w:style>
  <w:style w:type="character" w:customStyle="1" w:styleId="small-caps">
    <w:name w:val="small-caps"/>
    <w:basedOn w:val="DefaultParagraphFont"/>
    <w:rsid w:val="006009E6"/>
  </w:style>
  <w:style w:type="character" w:customStyle="1" w:styleId="indent-1-breaks">
    <w:name w:val="indent-1-breaks"/>
    <w:basedOn w:val="DefaultParagraphFont"/>
    <w:rsid w:val="006009E6"/>
  </w:style>
  <w:style w:type="character" w:styleId="Hyperlink">
    <w:name w:val="Hyperlink"/>
    <w:basedOn w:val="DefaultParagraphFont"/>
    <w:uiPriority w:val="99"/>
    <w:semiHidden/>
    <w:unhideWhenUsed/>
    <w:rsid w:val="006009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1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Melvin Platt</dc:creator>
  <cp:keywords/>
  <dc:description/>
  <cp:lastModifiedBy>user</cp:lastModifiedBy>
  <cp:revision>2</cp:revision>
  <dcterms:created xsi:type="dcterms:W3CDTF">2015-10-22T03:06:00Z</dcterms:created>
  <dcterms:modified xsi:type="dcterms:W3CDTF">2015-10-22T03:06:00Z</dcterms:modified>
</cp:coreProperties>
</file>